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9E19" w14:textId="77777777" w:rsidR="006468DD" w:rsidRDefault="00000000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21311CAB" w14:textId="77777777" w:rsidR="006468DD" w:rsidRDefault="006468DD">
      <w:pPr>
        <w:rPr>
          <w:rFonts w:cs="Calibri"/>
        </w:rPr>
      </w:pPr>
    </w:p>
    <w:p w14:paraId="7425A210" w14:textId="77777777" w:rsidR="006468DD" w:rsidRDefault="00000000">
      <w:r>
        <w:t xml:space="preserve">Licenciado. </w:t>
      </w:r>
    </w:p>
    <w:p w14:paraId="62C726C3" w14:textId="77777777" w:rsidR="006468DD" w:rsidRDefault="00000000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Manuel Seraquive Poma</w:t>
      </w:r>
    </w:p>
    <w:p w14:paraId="0D26F6DC" w14:textId="77A8AE59" w:rsidR="006468DD" w:rsidRDefault="00000000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</w:t>
      </w:r>
    </w:p>
    <w:p w14:paraId="2AD91E9B" w14:textId="77777777" w:rsidR="006468DD" w:rsidRDefault="00000000">
      <w:pPr>
        <w:rPr>
          <w:b/>
        </w:rPr>
      </w:pPr>
      <w:r>
        <w:rPr>
          <w:b/>
        </w:rPr>
        <w:t xml:space="preserve">Universidad Regional Amazónica </w:t>
      </w:r>
      <w:proofErr w:type="spellStart"/>
      <w:r>
        <w:rPr>
          <w:b/>
        </w:rPr>
        <w:t>Ikiam</w:t>
      </w:r>
      <w:proofErr w:type="spellEnd"/>
      <w:r>
        <w:rPr>
          <w:b/>
        </w:rPr>
        <w:t xml:space="preserve"> </w:t>
      </w:r>
    </w:p>
    <w:p w14:paraId="6677DB20" w14:textId="77777777" w:rsidR="006468DD" w:rsidRDefault="00000000">
      <w:pPr>
        <w:rPr>
          <w:rFonts w:cs="Calibri"/>
        </w:rPr>
      </w:pPr>
      <w:r>
        <w:rPr>
          <w:rFonts w:cs="Calibri"/>
        </w:rPr>
        <w:t>Presente. -</w:t>
      </w:r>
    </w:p>
    <w:p w14:paraId="1F1E4B05" w14:textId="77777777" w:rsidR="006468DD" w:rsidRDefault="006468DD">
      <w:pPr>
        <w:rPr>
          <w:rFonts w:cs="Calibri"/>
        </w:rPr>
      </w:pPr>
    </w:p>
    <w:p w14:paraId="6830C3F9" w14:textId="77777777" w:rsidR="006468DD" w:rsidRDefault="00000000">
      <w:pPr>
        <w:rPr>
          <w:rFonts w:cs="Calibri"/>
        </w:rPr>
      </w:pPr>
      <w:r>
        <w:rPr>
          <w:rFonts w:cs="Calibri"/>
        </w:rPr>
        <w:t>De mi consideración:</w:t>
      </w:r>
    </w:p>
    <w:p w14:paraId="31DB1A66" w14:textId="77777777" w:rsidR="006468DD" w:rsidRDefault="006468DD">
      <w:pPr>
        <w:rPr>
          <w:rFonts w:cs="Calibri"/>
        </w:rPr>
      </w:pPr>
    </w:p>
    <w:p w14:paraId="3D9086F5" w14:textId="77777777" w:rsidR="006468DD" w:rsidRDefault="00000000"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 xml:space="preserve">en el presente periodo académico del </w:t>
      </w:r>
      <w:r>
        <w:rPr>
          <w:rFonts w:cs="Calibri"/>
          <w:color w:val="808080" w:themeColor="background1" w:themeShade="80"/>
        </w:rPr>
        <w:t>(año),</w:t>
      </w:r>
      <w:r>
        <w:rPr>
          <w:rFonts w:cs="Calibri"/>
        </w:rPr>
        <w:t xml:space="preserve"> por medio del presente postulo a una beca para:</w:t>
      </w:r>
    </w:p>
    <w:p w14:paraId="6C963EEA" w14:textId="77777777" w:rsidR="006468DD" w:rsidRDefault="006468DD">
      <w:pPr>
        <w:rPr>
          <w:rFonts w:cs="Calibri"/>
        </w:rPr>
      </w:pPr>
    </w:p>
    <w:tbl>
      <w:tblPr>
        <w:tblStyle w:val="Cuadrculadetablaclara1"/>
        <w:tblW w:w="5000" w:type="pct"/>
        <w:tblLook w:val="04A0" w:firstRow="1" w:lastRow="0" w:firstColumn="1" w:lastColumn="0" w:noHBand="0" w:noVBand="1"/>
      </w:tblPr>
      <w:tblGrid>
        <w:gridCol w:w="1283"/>
        <w:gridCol w:w="7205"/>
      </w:tblGrid>
      <w:tr w:rsidR="006468DD" w14:paraId="458C65E4" w14:textId="77777777">
        <w:trPr>
          <w:trHeight w:val="273"/>
        </w:trPr>
        <w:tc>
          <w:tcPr>
            <w:tcW w:w="7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F89603" w14:textId="77777777" w:rsidR="006468DD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9FC670" w14:textId="77777777" w:rsidR="006468DD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estudiantes de escasos recursos económicos.</w:t>
            </w:r>
          </w:p>
        </w:tc>
      </w:tr>
      <w:tr w:rsidR="006468DD" w14:paraId="217C42DD" w14:textId="77777777">
        <w:trPr>
          <w:trHeight w:val="273"/>
        </w:trPr>
        <w:tc>
          <w:tcPr>
            <w:tcW w:w="7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DC64D" w14:textId="77777777" w:rsidR="006468DD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1D5616" w14:textId="77777777" w:rsidR="006468DD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 para estudiantes con discapacidad.</w:t>
            </w:r>
          </w:p>
        </w:tc>
      </w:tr>
      <w:tr w:rsidR="006468DD" w14:paraId="44FEBD8B" w14:textId="77777777">
        <w:trPr>
          <w:trHeight w:val="273"/>
        </w:trPr>
        <w:tc>
          <w:tcPr>
            <w:tcW w:w="7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1DECF4" w14:textId="77777777" w:rsidR="006468DD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183039" w14:textId="77777777" w:rsidR="006468DD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estudiantes de comunidades, pueblos y nacionalidades.</w:t>
            </w:r>
          </w:p>
        </w:tc>
      </w:tr>
      <w:tr w:rsidR="006468DD" w14:paraId="1014943D" w14:textId="77777777">
        <w:trPr>
          <w:trHeight w:val="273"/>
        </w:trPr>
        <w:tc>
          <w:tcPr>
            <w:tcW w:w="7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BA583B" w14:textId="77777777" w:rsidR="006468DD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D7CE5D" w14:textId="77777777" w:rsidR="006468DD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deportistas de alto rendimiento.</w:t>
            </w:r>
          </w:p>
        </w:tc>
      </w:tr>
      <w:tr w:rsidR="006468DD" w14:paraId="5ED9BAE7" w14:textId="77777777">
        <w:trPr>
          <w:trHeight w:val="273"/>
        </w:trPr>
        <w:tc>
          <w:tcPr>
            <w:tcW w:w="7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7A275" w14:textId="77777777" w:rsidR="006468DD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MS Gothic" w:eastAsia="MS Gothic" w:hAnsi="MS Gothic" w:cstheme="majorHAnsi" w:hint="eastAsia"/>
                <w:sz w:val="20"/>
                <w:szCs w:val="20"/>
              </w:rPr>
              <w:t>☐</w:t>
            </w:r>
          </w:p>
        </w:tc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70221E" w14:textId="77777777" w:rsidR="006468DD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 de investigación o iniciación científica.</w:t>
            </w:r>
          </w:p>
        </w:tc>
      </w:tr>
      <w:tr w:rsidR="006468DD" w14:paraId="2FB23A8E" w14:textId="77777777">
        <w:trPr>
          <w:trHeight w:val="273"/>
        </w:trPr>
        <w:tc>
          <w:tcPr>
            <w:tcW w:w="7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42BC6" w14:textId="77777777" w:rsidR="006468DD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MS Gothic" w:eastAsia="MS Gothic" w:hAnsi="MS Gothic" w:cstheme="majorHAnsi" w:hint="eastAsia"/>
                <w:sz w:val="20"/>
                <w:szCs w:val="20"/>
              </w:rPr>
              <w:t>☐</w:t>
            </w:r>
          </w:p>
        </w:tc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02E70" w14:textId="77777777" w:rsidR="006468DD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abanderados, porta estandartes y escoltas.</w:t>
            </w:r>
          </w:p>
        </w:tc>
      </w:tr>
      <w:tr w:rsidR="006468DD" w14:paraId="3DDA1D21" w14:textId="77777777">
        <w:trPr>
          <w:trHeight w:val="273"/>
        </w:trPr>
        <w:tc>
          <w:tcPr>
            <w:tcW w:w="7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D3871" w14:textId="77777777" w:rsidR="006468DD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MS Gothic" w:eastAsia="MS Gothic" w:hAnsi="MS Gothic" w:cstheme="majorHAnsi" w:hint="eastAsia"/>
                <w:sz w:val="20"/>
                <w:szCs w:val="20"/>
              </w:rPr>
              <w:t>☐</w:t>
            </w:r>
          </w:p>
        </w:tc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EB459B" w14:textId="77777777" w:rsidR="006468DD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por casos especiales</w:t>
            </w:r>
          </w:p>
        </w:tc>
      </w:tr>
    </w:tbl>
    <w:p w14:paraId="739C6250" w14:textId="77777777" w:rsidR="006468DD" w:rsidRDefault="006468DD">
      <w:pPr>
        <w:rPr>
          <w:rFonts w:cs="Calibri"/>
        </w:rPr>
      </w:pPr>
    </w:p>
    <w:p w14:paraId="51748368" w14:textId="77777777" w:rsidR="006468DD" w:rsidRDefault="00000000">
      <w:pPr>
        <w:rPr>
          <w:color w:val="808080"/>
        </w:rPr>
      </w:pPr>
      <w:r>
        <w:t xml:space="preserve">Este pedido lo realizo </w:t>
      </w:r>
      <w:proofErr w:type="gramStart"/>
      <w:r>
        <w:t>en razón de</w:t>
      </w:r>
      <w:proofErr w:type="gramEnd"/>
      <w:r>
        <w:t xml:space="preserve">, </w:t>
      </w:r>
      <w:r>
        <w:rPr>
          <w:color w:val="808080" w:themeColor="background1" w:themeShade="80"/>
        </w:rPr>
        <w:t xml:space="preserve">(breve explicación, de las razones o motivos por las cuales solicita la beca. </w:t>
      </w:r>
    </w:p>
    <w:p w14:paraId="7DE21FCB" w14:textId="77777777" w:rsidR="006468DD" w:rsidRDefault="006468DD">
      <w:pPr>
        <w:rPr>
          <w:color w:val="808080"/>
        </w:rPr>
      </w:pPr>
    </w:p>
    <w:p w14:paraId="66EAA7FA" w14:textId="77777777" w:rsidR="006468DD" w:rsidRDefault="006468DD">
      <w:pPr>
        <w:rPr>
          <w:rFonts w:cs="Calibri"/>
        </w:rPr>
      </w:pPr>
    </w:p>
    <w:p w14:paraId="533B1E20" w14:textId="77777777" w:rsidR="006468DD" w:rsidRDefault="00000000">
      <w:pPr>
        <w:rPr>
          <w:rFonts w:cs="Calibri"/>
        </w:rPr>
      </w:pPr>
      <w:r>
        <w:rPr>
          <w:rFonts w:cs="Calibri"/>
        </w:rPr>
        <w:t xml:space="preserve">Declaro NO recibir beca de otra institución pública del Estado Ecuatoriano de conformidad con la prohibición establecida en Reglamento de Becas y Ayudas Económicas para estudiantes regulares de la Universidad Regional Amazónica </w:t>
      </w:r>
      <w:proofErr w:type="spellStart"/>
      <w:r>
        <w:rPr>
          <w:rFonts w:cs="Calibri"/>
        </w:rPr>
        <w:t>Ikiam</w:t>
      </w:r>
      <w:proofErr w:type="spellEnd"/>
      <w:r>
        <w:rPr>
          <w:rFonts w:cs="Calibri"/>
        </w:rPr>
        <w:t>.</w:t>
      </w:r>
    </w:p>
    <w:p w14:paraId="1DFF9894" w14:textId="77777777" w:rsidR="006468DD" w:rsidRDefault="006468DD">
      <w:pPr>
        <w:rPr>
          <w:rFonts w:cs="Calibri"/>
        </w:rPr>
      </w:pPr>
    </w:p>
    <w:p w14:paraId="718D2F45" w14:textId="77777777" w:rsidR="006468DD" w:rsidRDefault="00000000">
      <w:pPr>
        <w:rPr>
          <w:rFonts w:cs="Calibri"/>
        </w:rPr>
      </w:pPr>
      <w:r>
        <w:rPr>
          <w:rFonts w:cs="Calibri"/>
        </w:rPr>
        <w:t>Anexo, la documentación requerida por la Universidad, así también declaro que la información proporcionada es fidedigna.</w:t>
      </w:r>
    </w:p>
    <w:p w14:paraId="505B4B2C" w14:textId="77777777" w:rsidR="006468DD" w:rsidRDefault="006468DD">
      <w:pPr>
        <w:rPr>
          <w:rFonts w:cs="Calibri"/>
        </w:rPr>
      </w:pPr>
    </w:p>
    <w:p w14:paraId="595FC068" w14:textId="77777777" w:rsidR="006468DD" w:rsidRDefault="00000000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4965456D" w14:textId="77777777" w:rsidR="006468DD" w:rsidRDefault="006468DD">
      <w:pPr>
        <w:rPr>
          <w:rFonts w:cs="Calibri"/>
        </w:rPr>
      </w:pPr>
    </w:p>
    <w:p w14:paraId="4D2532CD" w14:textId="77777777" w:rsidR="006468DD" w:rsidRDefault="006468DD">
      <w:pPr>
        <w:rPr>
          <w:rFonts w:cs="Calibri"/>
          <w:color w:val="7F7F7F"/>
        </w:rPr>
      </w:pPr>
    </w:p>
    <w:p w14:paraId="271AB1E6" w14:textId="77777777" w:rsidR="006468DD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(Firma)</w:t>
      </w:r>
    </w:p>
    <w:p w14:paraId="46278CB6" w14:textId="77777777" w:rsidR="006468DD" w:rsidRDefault="00000000">
      <w:pPr>
        <w:rPr>
          <w:rFonts w:cs="Calibri"/>
        </w:rPr>
      </w:pPr>
      <w:r>
        <w:rPr>
          <w:rFonts w:cs="Calibri"/>
        </w:rPr>
        <w:t>____________________________</w:t>
      </w:r>
    </w:p>
    <w:p w14:paraId="764DF8E2" w14:textId="77777777" w:rsidR="006468DD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2851DCFB" w14:textId="77777777" w:rsidR="006468DD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67974BCB" w14:textId="77777777" w:rsidR="006468DD" w:rsidRDefault="00000000">
      <w:pPr>
        <w:rPr>
          <w:rFonts w:cs="Calibri"/>
          <w:color w:val="7F7F7F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324396F2" w14:textId="77777777" w:rsidR="006468DD" w:rsidRDefault="00000000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6602807A" w14:textId="77777777" w:rsidR="006468DD" w:rsidRDefault="006468DD">
      <w:pPr>
        <w:rPr>
          <w:rFonts w:cs="Calibri"/>
        </w:rPr>
      </w:pPr>
    </w:p>
    <w:sectPr w:rsidR="00646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77B7" w14:textId="77777777" w:rsidR="00BE687E" w:rsidRDefault="00BE687E">
      <w:r>
        <w:separator/>
      </w:r>
    </w:p>
  </w:endnote>
  <w:endnote w:type="continuationSeparator" w:id="0">
    <w:p w14:paraId="725DE6ED" w14:textId="77777777" w:rsidR="00BE687E" w:rsidRDefault="00BE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B609" w14:textId="77777777" w:rsidR="006468DD" w:rsidRDefault="006468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1CDF" w14:textId="77777777" w:rsidR="006468DD" w:rsidRDefault="00000000">
    <w:pPr>
      <w:jc w:val="right"/>
      <w:rPr>
        <w:rFonts w:cs="Calibri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2F9A594" wp14:editId="1E51F9E1">
              <wp:simplePos x="0" y="0"/>
              <wp:positionH relativeFrom="page">
                <wp:align>right</wp:align>
              </wp:positionH>
              <wp:positionV relativeFrom="bottomMargin">
                <wp:posOffset>64743</wp:posOffset>
              </wp:positionV>
              <wp:extent cx="7423612" cy="748145"/>
              <wp:effectExtent l="0" t="0" r="6350" b="0"/>
              <wp:wrapNone/>
              <wp:docPr id="2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423612" cy="748144"/>
                        <a:chOff x="0" y="0"/>
                        <a:chExt cx="7560308" cy="802005"/>
                      </a:xfrm>
                    </wpg:grpSpPr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997475" cy="80194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Forma libre: forma 35"/>
                      <wps:cNvSpPr/>
                      <wps:spPr bwMode="auto">
                        <a:xfrm>
                          <a:off x="0" y="411518"/>
                          <a:ext cx="7560308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90525" extrusionOk="0">
                              <a:moveTo>
                                <a:pt x="0" y="0"/>
                              </a:moveTo>
                              <a:lnTo>
                                <a:pt x="0" y="390423"/>
                              </a:lnTo>
                              <a:lnTo>
                                <a:pt x="7559992" y="390423"/>
                              </a:lnTo>
                              <a:lnTo>
                                <a:pt x="7559992" y="5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Forma libre: forma 36"/>
                      <wps:cNvSpPr/>
                      <wps:spPr bwMode="auto">
                        <a:xfrm>
                          <a:off x="0" y="356869"/>
                          <a:ext cx="7560308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7325" extrusionOk="0">
                              <a:moveTo>
                                <a:pt x="4859299" y="157530"/>
                              </a:moveTo>
                              <a:lnTo>
                                <a:pt x="4851946" y="150190"/>
                              </a:lnTo>
                              <a:lnTo>
                                <a:pt x="2540" y="154266"/>
                              </a:lnTo>
                              <a:lnTo>
                                <a:pt x="0" y="156845"/>
                              </a:lnTo>
                              <a:lnTo>
                                <a:pt x="0" y="184365"/>
                              </a:lnTo>
                              <a:lnTo>
                                <a:pt x="2641" y="187007"/>
                              </a:lnTo>
                              <a:lnTo>
                                <a:pt x="4845189" y="182956"/>
                              </a:lnTo>
                              <a:lnTo>
                                <a:pt x="4847323" y="182486"/>
                              </a:lnTo>
                              <a:lnTo>
                                <a:pt x="4855159" y="179197"/>
                              </a:lnTo>
                              <a:lnTo>
                                <a:pt x="4859299" y="173367"/>
                              </a:lnTo>
                              <a:lnTo>
                                <a:pt x="4859299" y="157530"/>
                              </a:lnTo>
                              <a:close/>
                            </a:path>
                            <a:path w="7560309" h="187325" extrusionOk="0">
                              <a:moveTo>
                                <a:pt x="7559992" y="4559"/>
                              </a:moveTo>
                              <a:lnTo>
                                <a:pt x="4951742" y="0"/>
                              </a:lnTo>
                              <a:lnTo>
                                <a:pt x="4944338" y="7302"/>
                              </a:lnTo>
                              <a:lnTo>
                                <a:pt x="4944288" y="25400"/>
                              </a:lnTo>
                              <a:lnTo>
                                <a:pt x="4951603" y="32753"/>
                              </a:lnTo>
                              <a:lnTo>
                                <a:pt x="7559992" y="37287"/>
                              </a:lnTo>
                              <a:lnTo>
                                <a:pt x="7559992" y="4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7B0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1195587" y="67373"/>
                          <a:ext cx="2122752" cy="2816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5748380" y="490983"/>
                          <a:ext cx="200761" cy="1946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4"/>
                        <a:stretch/>
                      </pic:blipFill>
                      <pic:spPr bwMode="auto">
                        <a:xfrm>
                          <a:off x="6819235" y="490983"/>
                          <a:ext cx="200761" cy="1946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5"/>
                        <a:stretch/>
                      </pic:blipFill>
                      <pic:spPr bwMode="auto">
                        <a:xfrm>
                          <a:off x="6013972" y="491980"/>
                          <a:ext cx="200786" cy="1946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5482779" y="490934"/>
                          <a:ext cx="200761" cy="1946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6553634" y="490973"/>
                          <a:ext cx="200761" cy="1946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6279593" y="490985"/>
                          <a:ext cx="209207" cy="202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" o:spid="_x0000_s0000" style="position:absolute;mso-wrap-distance-left:0.0pt;mso-wrap-distance-top:0.0pt;mso-wrap-distance-right:0.0pt;mso-wrap-distance-bottom:0.0pt;z-index:251661312;o:allowoverlap:true;o:allowincell:true;mso-position-horizontal-relative:page;mso-position-horizontal:right;mso-position-vertical-relative:bottom-margin-area;margin-top:5.1pt;mso-position-vertical:absolute;width:584.5pt;height:58.9pt;" coordorigin="0,0" coordsize="75603,8020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0;top:0;width:49974;height:8019;" stroked="false">
                <v:path textboxrect="0,0,0,0"/>
                <v:imagedata r:id="rId9" o:title=""/>
              </v:shape>
              <v:shape id="shape 3" o:spid="_x0000_s3" style="position:absolute;left:0;top:4115;width:75603;height:3905;" coordsize="100000,100000" path="m0,0l0,99934l99995,99934l99995,1389l0,0xe" fillcolor="#1D1D1B">
                <v:path textboxrect="0,0,100000,99978"/>
              </v:shape>
              <v:shape id="shape 4" o:spid="_x0000_s4" style="position:absolute;left:0;top:3568;width:75603;height:1873;" coordsize="100000,100000" path="m64273,84082l64176,80158l32,82307l0,83708l0,98376l35,99777l64086,97628l64113,97348l64218,95573l64273,92490l64273,84082xem99995,2429l65495,0l65398,3830l65396,13547l65493,17470l99995,19899l99995,2429xe" fillcolor="#EF7B0A">
                <v:path textboxrect="0,0,100000,99964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left:11955;top:673;width:21227;height:2816;" stroked="false">
                <v:path textboxrect="0,0,0,0"/>
                <v:imagedata r:id="rId10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left:57483;top:4909;width:2007;height:1946;" stroked="false">
                <v:path textboxrect="0,0,0,0"/>
                <v:imagedata r:id="rId11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left:68192;top:4909;width:2007;height:1946;" stroked="false">
                <v:path textboxrect="0,0,0,0"/>
                <v:imagedata r:id="rId12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left:60139;top:4919;width:2007;height:1946;" stroked="false">
                <v:path textboxrect="0,0,0,0"/>
                <v:imagedata r:id="rId13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left:54827;top:4909;width:2007;height:1946;" stroked="false">
                <v:path textboxrect="0,0,0,0"/>
                <v:imagedata r:id="rId14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left:65536;top:4909;width:2007;height:1946;" stroked="false">
                <v:path textboxrect="0,0,0,0"/>
                <v:imagedata r:id="rId15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left:62795;top:4909;width:2092;height:2027;" stroked="false">
                <v:path textboxrect="0,0,0,0"/>
                <v:imagedata r:id="rId16" o:title=""/>
              </v:shape>
            </v:group>
          </w:pict>
        </mc:Fallback>
      </mc:AlternateContent>
    </w:r>
    <w:r>
      <w:rPr>
        <w:rFonts w:cs="Calibri"/>
        <w:sz w:val="20"/>
      </w:rPr>
      <w:t>FO-GBU-40-V.5.0</w:t>
    </w:r>
  </w:p>
  <w:p w14:paraId="36807007" w14:textId="77777777" w:rsidR="006468DD" w:rsidRDefault="00000000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418"/>
      <w:gridCol w:w="4080"/>
    </w:tblGrid>
    <w:tr w:rsidR="006468DD" w14:paraId="56404DC7" w14:textId="77777777">
      <w:tc>
        <w:tcPr>
          <w:tcW w:w="4531" w:type="dxa"/>
          <w:vAlign w:val="center"/>
        </w:tcPr>
        <w:p w14:paraId="78568E49" w14:textId="77777777" w:rsidR="006468DD" w:rsidRDefault="006468DD">
          <w:pPr>
            <w:pStyle w:val="Piedepgina"/>
            <w:jc w:val="left"/>
            <w:rPr>
              <w:rFonts w:cs="Calibri"/>
              <w:sz w:val="4"/>
              <w:szCs w:val="4"/>
            </w:rPr>
          </w:pPr>
        </w:p>
      </w:tc>
      <w:tc>
        <w:tcPr>
          <w:tcW w:w="4183" w:type="dxa"/>
          <w:vAlign w:val="center"/>
        </w:tcPr>
        <w:p w14:paraId="2B9D8D3E" w14:textId="77777777" w:rsidR="006468DD" w:rsidRDefault="006468DD">
          <w:pPr>
            <w:pStyle w:val="Piedepgina"/>
            <w:jc w:val="right"/>
            <w:rPr>
              <w:rFonts w:cs="Calibri"/>
              <w:sz w:val="4"/>
              <w:szCs w:val="4"/>
            </w:rPr>
          </w:pPr>
        </w:p>
      </w:tc>
    </w:tr>
  </w:tbl>
  <w:p w14:paraId="7BF4A55A" w14:textId="77777777" w:rsidR="006468DD" w:rsidRDefault="006468DD">
    <w:pPr>
      <w:pStyle w:val="Piedepgina"/>
      <w:rPr>
        <w:sz w:val="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9D67" w14:textId="77777777" w:rsidR="006468DD" w:rsidRDefault="006468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DAE6" w14:textId="77777777" w:rsidR="00BE687E" w:rsidRDefault="00BE687E">
      <w:r>
        <w:separator/>
      </w:r>
    </w:p>
  </w:footnote>
  <w:footnote w:type="continuationSeparator" w:id="0">
    <w:p w14:paraId="2DE77E1A" w14:textId="77777777" w:rsidR="00BE687E" w:rsidRDefault="00BE6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5448" w14:textId="77777777" w:rsidR="006468DD" w:rsidRDefault="006468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A125" w14:textId="77777777" w:rsidR="006468DD" w:rsidRDefault="00000000">
    <w:pPr>
      <w:pStyle w:val="Encabezado"/>
      <w:jc w:val="right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79A885" wp14:editId="6842BA80">
              <wp:simplePos x="0" y="0"/>
              <wp:positionH relativeFrom="column">
                <wp:posOffset>-704850</wp:posOffset>
              </wp:positionH>
              <wp:positionV relativeFrom="paragraph">
                <wp:posOffset>-67310</wp:posOffset>
              </wp:positionV>
              <wp:extent cx="1697990" cy="508635"/>
              <wp:effectExtent l="0" t="0" r="0" b="5715"/>
              <wp:wrapNone/>
              <wp:docPr id="1" name="Image 44" descr="Texto&#10;&#10;El contenido generado por IA puede ser incorrec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Image 44" descr="Texto&#10;&#10;El contenido generado por IA puede ser incorrecto.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97990" cy="508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55.5pt;mso-position-horizontal:absolute;mso-position-vertical-relative:text;margin-top:-5.3pt;mso-position-vertical:absolute;width:133.7pt;height:40.0pt;" stroked="false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8C50" w14:textId="77777777" w:rsidR="006468DD" w:rsidRDefault="006468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DD"/>
    <w:rsid w:val="00012236"/>
    <w:rsid w:val="004C40A4"/>
    <w:rsid w:val="006468DD"/>
    <w:rsid w:val="00B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35B6"/>
  <w15:docId w15:val="{7CFD37DD-05DB-4C4D-A14B-259A390F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Cuadrculadetablaclara1">
    <w:name w:val="Cuadrícula de tabla clara1"/>
    <w:basedOn w:val="Tab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-scope">
    <w:name w:val="x-scope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6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50.png"/><Relationship Id="rId2" Type="http://schemas.openxmlformats.org/officeDocument/2006/relationships/image" Target="media/image3.png"/><Relationship Id="rId16" Type="http://schemas.openxmlformats.org/officeDocument/2006/relationships/image" Target="media/image90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40.png"/><Relationship Id="rId5" Type="http://schemas.openxmlformats.org/officeDocument/2006/relationships/image" Target="media/image6.png"/><Relationship Id="rId15" Type="http://schemas.openxmlformats.org/officeDocument/2006/relationships/image" Target="media/image80.png"/><Relationship Id="rId10" Type="http://schemas.openxmlformats.org/officeDocument/2006/relationships/image" Target="media/image30.png"/><Relationship Id="rId4" Type="http://schemas.openxmlformats.org/officeDocument/2006/relationships/image" Target="media/image5.png"/><Relationship Id="rId9" Type="http://schemas.openxmlformats.org/officeDocument/2006/relationships/image" Target="media/image20.png"/><Relationship Id="rId14" Type="http://schemas.openxmlformats.org/officeDocument/2006/relationships/image" Target="media/image7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Evelyn Mabel Guachamin Yumbo</cp:lastModifiedBy>
  <cp:revision>14</cp:revision>
  <dcterms:created xsi:type="dcterms:W3CDTF">2020-05-18T18:14:00Z</dcterms:created>
  <dcterms:modified xsi:type="dcterms:W3CDTF">2026-03-24T19:38:00Z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06E4EA833C54499DB7E2B4D6EB232DCE</vt:lpwstr>
  </property>
</Properties>
</file>